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25" w:rsidRPr="00D84F25" w:rsidRDefault="00D84F25" w:rsidP="00D84F25">
      <w:pPr>
        <w:jc w:val="center"/>
        <w:rPr>
          <w:b/>
          <w:sz w:val="28"/>
        </w:rPr>
      </w:pPr>
      <w:r w:rsidRPr="00D84F25">
        <w:rPr>
          <w:b/>
          <w:sz w:val="28"/>
        </w:rPr>
        <w:t>РАСПИСАНИЕ УРОКОВ НАЧАЛЬНОГО ЗВЕНА ГБОУ ШКОЛЫ-ИНТЕРНАТА Г. АЛАГИР (С 29.01.2024Г. ПО 03.02.2024Г)</w:t>
      </w:r>
    </w:p>
    <w:tbl>
      <w:tblPr>
        <w:tblpPr w:leftFromText="180" w:rightFromText="180" w:bottomFromText="200" w:vertAnchor="text" w:horzAnchor="margin" w:tblpXSpec="center" w:tblpY="552"/>
        <w:tblW w:w="16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16"/>
        <w:gridCol w:w="1840"/>
        <w:gridCol w:w="1955"/>
        <w:gridCol w:w="1875"/>
        <w:gridCol w:w="1985"/>
        <w:gridCol w:w="1984"/>
        <w:gridCol w:w="1985"/>
        <w:gridCol w:w="1984"/>
        <w:gridCol w:w="1951"/>
      </w:tblGrid>
      <w:tr w:rsidR="00D84F25" w:rsidRPr="00D84F25" w:rsidTr="00D84F25">
        <w:trPr>
          <w:cantSplit/>
          <w:trHeight w:val="113"/>
        </w:trPr>
        <w:tc>
          <w:tcPr>
            <w:tcW w:w="28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426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«А» класс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«Б» класс</w:t>
            </w:r>
          </w:p>
        </w:tc>
        <w:tc>
          <w:tcPr>
            <w:tcW w:w="187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«А» класс 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«Б» класс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«А» класс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«Б» класс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«А» класс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«Б» класс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понедельник</w:t>
            </w: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 </w:t>
            </w:r>
          </w:p>
        </w:tc>
        <w:tc>
          <w:tcPr>
            <w:tcW w:w="18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F71D06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71D06" w:rsidRPr="00D84F25" w:rsidRDefault="00F71D06" w:rsidP="00F7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2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9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</w:tr>
      <w:tr w:rsidR="00F71D06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F71D06" w:rsidRPr="00D84F25" w:rsidRDefault="00F71D06" w:rsidP="00F7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38" w:right="-35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3" w:right="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 w:right="3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F71D06"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7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7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8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 w:right="-25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widowControl w:val="0"/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Литература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widowControl w:val="0"/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Литература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7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7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hanging="14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2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2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widowControl w:val="0"/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widowControl w:val="0"/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F71D06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84F25" w:rsidRPr="00D84F25" w:rsidTr="00D84F25">
        <w:trPr>
          <w:cantSplit/>
          <w:trHeight w:val="275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 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widowControl w:val="0"/>
              <w:spacing w:after="0"/>
              <w:ind w:hanging="13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8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40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</w:tr>
      <w:tr w:rsidR="00F71D06" w:rsidRPr="00D84F25" w:rsidTr="00D84F25">
        <w:trPr>
          <w:cantSplit/>
          <w:trHeight w:val="70"/>
        </w:trPr>
        <w:tc>
          <w:tcPr>
            <w:tcW w:w="28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71D06" w:rsidRPr="00D84F25" w:rsidRDefault="00F71D06" w:rsidP="00F7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1D06" w:rsidRPr="00D84F25" w:rsidRDefault="00F71D06" w:rsidP="00F71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1D06" w:rsidRPr="00D84F25" w:rsidRDefault="00F71D06" w:rsidP="00F71D06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6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1D06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71D06" w:rsidRPr="00D84F25" w:rsidRDefault="00F71D06" w:rsidP="00F7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1D06" w:rsidRPr="00D84F25" w:rsidRDefault="00F71D06" w:rsidP="00F71D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5" w:right="-2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F71D06" w:rsidRPr="00D84F25" w:rsidRDefault="00F71D06" w:rsidP="00F71D06">
            <w:pPr>
              <w:spacing w:after="0"/>
              <w:ind w:left="-105" w:right="-2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71D06" w:rsidRPr="00D84F25" w:rsidRDefault="00F71D06" w:rsidP="00F71D06">
            <w:pPr>
              <w:spacing w:after="0"/>
              <w:ind w:left="-96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 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8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Русский язык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38" w:right="-35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21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Родной язык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4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Литература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ind w:left="-108" w:right="-2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1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8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 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widowControl w:val="0"/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Родной язык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Русский язык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7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Математика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Математика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7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Окружающий мир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Русский язык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3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7" w:right="-14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96" w:right="-10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Окружающий мир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 w:right="-11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Родной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Родной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Родной язык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Родной язык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Родной язык</w:t>
            </w:r>
          </w:p>
        </w:tc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Родной язык</w:t>
            </w:r>
          </w:p>
        </w:tc>
      </w:tr>
      <w:tr w:rsidR="00D84F25" w:rsidRPr="00D84F25" w:rsidTr="00D84F25">
        <w:trPr>
          <w:cantSplit/>
          <w:trHeight w:val="113"/>
        </w:trPr>
        <w:tc>
          <w:tcPr>
            <w:tcW w:w="28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F71D06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F71D06">
            <w:pPr>
              <w:spacing w:after="0"/>
              <w:ind w:left="-10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F71D06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D84F25" w:rsidRPr="00D84F25" w:rsidTr="00D84F25">
        <w:trPr>
          <w:cantSplit/>
          <w:trHeight w:val="204"/>
        </w:trPr>
        <w:tc>
          <w:tcPr>
            <w:tcW w:w="283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84F25" w:rsidRPr="00D84F25" w:rsidRDefault="00D84F25" w:rsidP="00D8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widowControl w:val="0"/>
              <w:spacing w:after="0"/>
              <w:ind w:hanging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5"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F71D06" w:rsidP="00F71D06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Окружающий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F71D06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Окружающий мир</w:t>
            </w:r>
          </w:p>
          <w:p w:rsidR="00D84F25" w:rsidRPr="00D84F25" w:rsidRDefault="00D84F25" w:rsidP="00F71D06">
            <w:pPr>
              <w:spacing w:after="0"/>
              <w:ind w:right="-14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D84F25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Окружающий мир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84F25" w:rsidRPr="00D84F25" w:rsidRDefault="00D84F25" w:rsidP="00F71D06">
            <w:pPr>
              <w:spacing w:after="0"/>
              <w:ind w:left="-10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84F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Окружающий мир</w:t>
            </w:r>
            <w:bookmarkStart w:id="0" w:name="_GoBack"/>
            <w:bookmarkEnd w:id="0"/>
          </w:p>
        </w:tc>
      </w:tr>
      <w:tr w:rsidR="00D84F25" w:rsidTr="00D84F25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58" w:type="dxa"/>
            <w:gridSpan w:val="10"/>
          </w:tcPr>
          <w:p w:rsidR="00D84F25" w:rsidRPr="00D84F25" w:rsidRDefault="00D84F25" w:rsidP="00D84F25">
            <w:pPr>
              <w:jc w:val="center"/>
              <w:rPr>
                <w:b/>
              </w:rPr>
            </w:pPr>
            <w:r w:rsidRPr="00D84F25">
              <w:rPr>
                <w:b/>
              </w:rPr>
              <w:t>Директор:                                       Качмазов А.К.</w:t>
            </w:r>
          </w:p>
        </w:tc>
      </w:tr>
    </w:tbl>
    <w:p w:rsidR="00C0002E" w:rsidRPr="00D84F25" w:rsidRDefault="00F71D06" w:rsidP="00D84F25"/>
    <w:sectPr w:rsidR="00C0002E" w:rsidRPr="00D84F25" w:rsidSect="00D84F25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25"/>
    <w:rsid w:val="000C606B"/>
    <w:rsid w:val="00424F14"/>
    <w:rsid w:val="00552657"/>
    <w:rsid w:val="00D84F25"/>
    <w:rsid w:val="00F7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Аднжела</dc:creator>
  <cp:lastModifiedBy>Аднжела</cp:lastModifiedBy>
  <cp:revision>1</cp:revision>
  <dcterms:created xsi:type="dcterms:W3CDTF">2024-01-31T10:35:00Z</dcterms:created>
  <dcterms:modified xsi:type="dcterms:W3CDTF">2024-01-31T10:57:00Z</dcterms:modified>
</cp:coreProperties>
</file>